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077AB8CA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>Prvouka 30.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3. – 3.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</w:p>
    <w:p w14:paraId="0A0FE29F" w14:textId="4A2A4594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Téma: Lidské tělo, Stavba těla</w:t>
      </w:r>
    </w:p>
    <w:p w14:paraId="52BC1BFA" w14:textId="73269B6E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34, 35</w:t>
      </w:r>
      <w:r w:rsidR="007B1843">
        <w:rPr>
          <w:rFonts w:ascii="Times New Roman" w:hAnsi="Times New Roman" w:cs="Times New Roman"/>
          <w:b/>
          <w:bCs/>
          <w:sz w:val="32"/>
          <w:szCs w:val="32"/>
        </w:rPr>
        <w:t>, 36</w:t>
      </w:r>
    </w:p>
    <w:p w14:paraId="730DC98A" w14:textId="328A9BA4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135600">
        <w:rPr>
          <w:rFonts w:ascii="Times New Roman" w:hAnsi="Times New Roman" w:cs="Times New Roman"/>
          <w:b/>
          <w:bCs/>
          <w:sz w:val="32"/>
          <w:szCs w:val="32"/>
        </w:rPr>
        <w:t xml:space="preserve"> 29</w:t>
      </w:r>
    </w:p>
    <w:p w14:paraId="13F014CE" w14:textId="19E9C7C8" w:rsidR="00EF6168" w:rsidRPr="00FD7374" w:rsidRDefault="0013140F" w:rsidP="00FD7374">
      <w:pPr>
        <w:rPr>
          <w:rFonts w:ascii="Times New Roman" w:hAnsi="Times New Roman" w:cs="Times New Roman"/>
          <w:sz w:val="32"/>
          <w:szCs w:val="32"/>
        </w:rPr>
      </w:pPr>
      <w:bookmarkStart w:id="0" w:name="_Hlk35967030"/>
      <w:r>
        <w:rPr>
          <w:rFonts w:ascii="Times New Roman" w:hAnsi="Times New Roman" w:cs="Times New Roman"/>
          <w:sz w:val="32"/>
          <w:szCs w:val="32"/>
        </w:rPr>
        <w:t>Postava:</w:t>
      </w:r>
    </w:p>
    <w:p w14:paraId="68E1F2A5" w14:textId="3354223E" w:rsidR="00622E98" w:rsidRDefault="00F44BC0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A10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>
        <w:rPr>
          <w:rFonts w:ascii="Times New Roman" w:hAnsi="Times New Roman" w:cs="Times New Roman"/>
          <w:sz w:val="32"/>
          <w:szCs w:val="32"/>
        </w:rPr>
        <w:t>v učebnici (str. 34), jak se jmenují části lidského těla</w:t>
      </w:r>
    </w:p>
    <w:p w14:paraId="3DB2682F" w14:textId="77777777" w:rsidR="007E48EB" w:rsidRDefault="007E48EB" w:rsidP="007E48EB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0FDC0161" w14:textId="1D9D3703" w:rsidR="00B57779" w:rsidRDefault="00970D8B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Pust si a dělej to, co se v písničce </w:t>
      </w:r>
      <w:r w:rsidR="00A76122">
        <w:rPr>
          <w:rFonts w:ascii="Times New Roman" w:hAnsi="Times New Roman" w:cs="Times New Roman"/>
          <w:sz w:val="32"/>
          <w:szCs w:val="32"/>
        </w:rPr>
        <w:t xml:space="preserve">zpívá </w:t>
      </w:r>
      <w:hyperlink r:id="rId8" w:history="1">
        <w:r w:rsidR="007E48EB" w:rsidRPr="0015144D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https://www.youtube.com/watch?v=xSCdWymIveE</w:t>
        </w:r>
      </w:hyperlink>
    </w:p>
    <w:p w14:paraId="140D1CBC" w14:textId="77777777" w:rsidR="007E48EB" w:rsidRDefault="007E48EB" w:rsidP="007E48EB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20BE6AD9" w14:textId="1B1671EE" w:rsidR="00A76122" w:rsidRDefault="001C2C65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Pracovní sešit str. 29 </w:t>
      </w:r>
      <w:r w:rsidR="0070124B">
        <w:rPr>
          <w:rFonts w:ascii="Times New Roman" w:hAnsi="Times New Roman" w:cs="Times New Roman"/>
          <w:sz w:val="32"/>
          <w:szCs w:val="32"/>
        </w:rPr>
        <w:t>cv.1</w:t>
      </w:r>
    </w:p>
    <w:bookmarkEnd w:id="0"/>
    <w:p w14:paraId="471D8157" w14:textId="1487A79C" w:rsidR="000129A7" w:rsidRDefault="000129A7" w:rsidP="000129A7">
      <w:pPr>
        <w:rPr>
          <w:rFonts w:ascii="Times New Roman" w:hAnsi="Times New Roman" w:cs="Times New Roman"/>
          <w:sz w:val="32"/>
          <w:szCs w:val="32"/>
        </w:rPr>
      </w:pPr>
    </w:p>
    <w:p w14:paraId="4922F713" w14:textId="57FDD91E" w:rsidR="007E48EB" w:rsidRPr="007E48EB" w:rsidRDefault="0013140F" w:rsidP="007E4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Vnitřní orgány</w:t>
      </w:r>
    </w:p>
    <w:p w14:paraId="4C9606FC" w14:textId="0A45FD91" w:rsidR="007E48EB" w:rsidRPr="007E48EB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7E48EB">
        <w:rPr>
          <w:rFonts w:ascii="Times New Roman" w:hAnsi="Times New Roman" w:cs="Times New Roman"/>
          <w:sz w:val="32"/>
          <w:szCs w:val="32"/>
        </w:rPr>
        <w:t>1.</w:t>
      </w:r>
      <w:r w:rsidRPr="007E48EB">
        <w:rPr>
          <w:rFonts w:ascii="Times New Roman" w:hAnsi="Times New Roman" w:cs="Times New Roman"/>
          <w:sz w:val="32"/>
          <w:szCs w:val="32"/>
        </w:rPr>
        <w:tab/>
        <w:t>Přečti si v učebnici (str. 3</w:t>
      </w:r>
      <w:r w:rsidR="00BE5FE1">
        <w:rPr>
          <w:rFonts w:ascii="Times New Roman" w:hAnsi="Times New Roman" w:cs="Times New Roman"/>
          <w:sz w:val="32"/>
          <w:szCs w:val="32"/>
        </w:rPr>
        <w:t>5</w:t>
      </w:r>
      <w:r w:rsidRPr="007E48EB">
        <w:rPr>
          <w:rFonts w:ascii="Times New Roman" w:hAnsi="Times New Roman" w:cs="Times New Roman"/>
          <w:sz w:val="32"/>
          <w:szCs w:val="32"/>
        </w:rPr>
        <w:t>), jak se jmenu</w:t>
      </w:r>
      <w:r w:rsidR="00FA2F35">
        <w:rPr>
          <w:rFonts w:ascii="Times New Roman" w:hAnsi="Times New Roman" w:cs="Times New Roman"/>
          <w:sz w:val="32"/>
          <w:szCs w:val="32"/>
        </w:rPr>
        <w:t>jí vnitřní orgány a jakou mají funkci</w:t>
      </w:r>
    </w:p>
    <w:p w14:paraId="0B466BE6" w14:textId="46B24679" w:rsidR="007E48EB" w:rsidRPr="000129A7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7E48EB">
        <w:rPr>
          <w:rFonts w:ascii="Times New Roman" w:hAnsi="Times New Roman" w:cs="Times New Roman"/>
          <w:sz w:val="32"/>
          <w:szCs w:val="32"/>
        </w:rPr>
        <w:t>3.</w:t>
      </w:r>
      <w:r w:rsidRPr="007E48EB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4135FB">
        <w:rPr>
          <w:rFonts w:ascii="Times New Roman" w:hAnsi="Times New Roman" w:cs="Times New Roman"/>
          <w:sz w:val="32"/>
          <w:szCs w:val="32"/>
        </w:rPr>
        <w:t>30</w:t>
      </w:r>
      <w:r w:rsidRPr="007E48EB">
        <w:rPr>
          <w:rFonts w:ascii="Times New Roman" w:hAnsi="Times New Roman" w:cs="Times New Roman"/>
          <w:sz w:val="32"/>
          <w:szCs w:val="32"/>
        </w:rPr>
        <w:t xml:space="preserve"> cv.1</w:t>
      </w:r>
    </w:p>
    <w:p w14:paraId="448904FA" w14:textId="03459FA2" w:rsidR="00EF6168" w:rsidRDefault="00EF6168" w:rsidP="003D5B4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14AC7A20" w14:textId="6DAC6B68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Smysly</w:t>
      </w:r>
    </w:p>
    <w:p w14:paraId="37D5DDC4" w14:textId="52B34D0F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  <w:r w:rsidRPr="007E48EB">
        <w:rPr>
          <w:rFonts w:ascii="Times New Roman" w:hAnsi="Times New Roman" w:cs="Times New Roman"/>
          <w:sz w:val="32"/>
          <w:szCs w:val="32"/>
        </w:rPr>
        <w:t>1.</w:t>
      </w:r>
      <w:r w:rsidRPr="007E48EB">
        <w:rPr>
          <w:rFonts w:ascii="Times New Roman" w:hAnsi="Times New Roman" w:cs="Times New Roman"/>
          <w:sz w:val="32"/>
          <w:szCs w:val="32"/>
        </w:rPr>
        <w:tab/>
        <w:t>Přečti si v učebnici (str. 3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7E48EB">
        <w:rPr>
          <w:rFonts w:ascii="Times New Roman" w:hAnsi="Times New Roman" w:cs="Times New Roman"/>
          <w:sz w:val="32"/>
          <w:szCs w:val="32"/>
        </w:rPr>
        <w:t>)</w:t>
      </w: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59F66B44" w14:textId="161007A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Procvič si své poznatky:</w:t>
      </w:r>
    </w:p>
    <w:p w14:paraId="339C6E45" w14:textId="35CF9D08" w:rsidR="00076A9B" w:rsidRPr="00076A9B" w:rsidRDefault="00076A9B" w:rsidP="00076A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Web: </w:t>
      </w:r>
      <w:hyperlink r:id="rId9" w:tgtFrame="_blank" w:history="1">
        <w:r>
          <w:rPr>
            <w:rStyle w:val="Hypertextovodkaz"/>
            <w:sz w:val="27"/>
            <w:szCs w:val="27"/>
          </w:rPr>
          <w:t>www.didakta.cz</w:t>
        </w:r>
      </w:hyperlink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77777777" w:rsidR="00076A9B" w:rsidRDefault="00076A9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Login: </w:t>
            </w:r>
            <w:hyperlink r:id="rId10" w:history="1">
              <w:r>
                <w:rPr>
                  <w:rStyle w:val="Hypertextovodkaz"/>
                </w:rPr>
                <w:t>crna178@didakta.cz</w:t>
              </w:r>
            </w:hyperlink>
          </w:p>
        </w:tc>
      </w:tr>
    </w:tbl>
    <w:p w14:paraId="79DEFE62" w14:textId="05664526" w:rsidR="00BC68EF" w:rsidRPr="008D4492" w:rsidRDefault="003634FD" w:rsidP="008D4492">
      <w:pPr>
        <w:rPr>
          <w:rFonts w:ascii="Times New Roman" w:hAnsi="Times New Roman" w:cs="Times New Roman"/>
          <w:sz w:val="32"/>
          <w:szCs w:val="32"/>
        </w:rPr>
      </w:pPr>
      <w:r w:rsidRPr="003634FD">
        <w:rPr>
          <w:rFonts w:ascii="Times New Roman" w:hAnsi="Times New Roman" w:cs="Times New Roman"/>
          <w:sz w:val="32"/>
          <w:szCs w:val="32"/>
        </w:rPr>
        <w:t>Heslo: ADC937</w:t>
      </w:r>
    </w:p>
    <w:p w14:paraId="23E3F2A6" w14:textId="4C0A170F" w:rsidR="00822807" w:rsidRPr="00822807" w:rsidRDefault="00E920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Hra: Lidské tělo</w:t>
      </w:r>
    </w:p>
    <w:p w14:paraId="4380D4AE" w14:textId="33C0BBCC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32ED3">
        <w:rPr>
          <w:rFonts w:ascii="Times New Roman" w:hAnsi="Times New Roman" w:cs="Times New Roman"/>
          <w:b/>
          <w:bCs/>
          <w:sz w:val="32"/>
          <w:szCs w:val="32"/>
        </w:rPr>
        <w:t xml:space="preserve"> naučit se </w:t>
      </w:r>
      <w:r w:rsidR="00E9205A">
        <w:rPr>
          <w:rFonts w:ascii="Times New Roman" w:hAnsi="Times New Roman" w:cs="Times New Roman"/>
          <w:b/>
          <w:bCs/>
          <w:sz w:val="32"/>
          <w:szCs w:val="32"/>
        </w:rPr>
        <w:t xml:space="preserve">pojmenovat </w:t>
      </w:r>
      <w:r w:rsidR="001E17F8">
        <w:rPr>
          <w:rFonts w:ascii="Times New Roman" w:hAnsi="Times New Roman" w:cs="Times New Roman"/>
          <w:b/>
          <w:bCs/>
          <w:sz w:val="32"/>
          <w:szCs w:val="32"/>
        </w:rPr>
        <w:t xml:space="preserve">části těla, vnitřní orgány </w:t>
      </w:r>
      <w:r w:rsidR="006E4E77">
        <w:rPr>
          <w:rFonts w:ascii="Times New Roman" w:hAnsi="Times New Roman" w:cs="Times New Roman"/>
          <w:b/>
          <w:bCs/>
          <w:sz w:val="32"/>
          <w:szCs w:val="32"/>
        </w:rPr>
        <w:t xml:space="preserve">– znát </w:t>
      </w:r>
      <w:r w:rsidR="000D0F37">
        <w:rPr>
          <w:rFonts w:ascii="Times New Roman" w:hAnsi="Times New Roman" w:cs="Times New Roman"/>
          <w:b/>
          <w:bCs/>
          <w:sz w:val="32"/>
          <w:szCs w:val="32"/>
        </w:rPr>
        <w:t xml:space="preserve">jejich </w:t>
      </w:r>
      <w:bookmarkStart w:id="1" w:name="_GoBack"/>
      <w:bookmarkEnd w:id="1"/>
      <w:r w:rsidR="006E4E77">
        <w:rPr>
          <w:rFonts w:ascii="Times New Roman" w:hAnsi="Times New Roman" w:cs="Times New Roman"/>
          <w:b/>
          <w:bCs/>
          <w:sz w:val="32"/>
          <w:szCs w:val="32"/>
        </w:rPr>
        <w:t>funkci,</w:t>
      </w:r>
      <w:r w:rsidR="0079599C">
        <w:rPr>
          <w:rFonts w:ascii="Times New Roman" w:hAnsi="Times New Roman" w:cs="Times New Roman"/>
          <w:b/>
          <w:bCs/>
          <w:sz w:val="32"/>
          <w:szCs w:val="32"/>
        </w:rPr>
        <w:t xml:space="preserve"> vyjmenovat smysly</w:t>
      </w:r>
      <w:r w:rsidR="0092717A">
        <w:rPr>
          <w:rFonts w:ascii="Times New Roman" w:hAnsi="Times New Roman" w:cs="Times New Roman"/>
          <w:b/>
          <w:bCs/>
          <w:sz w:val="32"/>
          <w:szCs w:val="32"/>
        </w:rPr>
        <w:t xml:space="preserve"> a jejich funkci</w:t>
      </w:r>
      <w:r w:rsidR="000D0F3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29A7"/>
    <w:rsid w:val="0004071F"/>
    <w:rsid w:val="00065E79"/>
    <w:rsid w:val="00076A9B"/>
    <w:rsid w:val="00077BF6"/>
    <w:rsid w:val="000C1505"/>
    <w:rsid w:val="000D0F37"/>
    <w:rsid w:val="0013140F"/>
    <w:rsid w:val="00132ED3"/>
    <w:rsid w:val="00135600"/>
    <w:rsid w:val="001721FC"/>
    <w:rsid w:val="001C2C65"/>
    <w:rsid w:val="001E17F8"/>
    <w:rsid w:val="002E0A0A"/>
    <w:rsid w:val="003634FD"/>
    <w:rsid w:val="00390172"/>
    <w:rsid w:val="003D49B2"/>
    <w:rsid w:val="003D5B4A"/>
    <w:rsid w:val="003D6CEF"/>
    <w:rsid w:val="004135FB"/>
    <w:rsid w:val="004266E0"/>
    <w:rsid w:val="004523A7"/>
    <w:rsid w:val="004A3477"/>
    <w:rsid w:val="004C40C2"/>
    <w:rsid w:val="0054462F"/>
    <w:rsid w:val="00546E62"/>
    <w:rsid w:val="00581228"/>
    <w:rsid w:val="00592C23"/>
    <w:rsid w:val="00622E98"/>
    <w:rsid w:val="0069409B"/>
    <w:rsid w:val="006E4E77"/>
    <w:rsid w:val="0070124B"/>
    <w:rsid w:val="00741D51"/>
    <w:rsid w:val="0075288F"/>
    <w:rsid w:val="0079599C"/>
    <w:rsid w:val="007B1843"/>
    <w:rsid w:val="007E48EB"/>
    <w:rsid w:val="00822807"/>
    <w:rsid w:val="008971FA"/>
    <w:rsid w:val="008D4492"/>
    <w:rsid w:val="008F294C"/>
    <w:rsid w:val="009036A4"/>
    <w:rsid w:val="0092717A"/>
    <w:rsid w:val="00932D40"/>
    <w:rsid w:val="00970D8B"/>
    <w:rsid w:val="009856D0"/>
    <w:rsid w:val="009E3E30"/>
    <w:rsid w:val="00A07116"/>
    <w:rsid w:val="00A17CCE"/>
    <w:rsid w:val="00A43B77"/>
    <w:rsid w:val="00A76122"/>
    <w:rsid w:val="00AD6BAE"/>
    <w:rsid w:val="00AF522C"/>
    <w:rsid w:val="00B26C64"/>
    <w:rsid w:val="00B57779"/>
    <w:rsid w:val="00BC1B16"/>
    <w:rsid w:val="00BC68EF"/>
    <w:rsid w:val="00BE5FE1"/>
    <w:rsid w:val="00C26BB6"/>
    <w:rsid w:val="00C912B6"/>
    <w:rsid w:val="00D167F8"/>
    <w:rsid w:val="00D24A10"/>
    <w:rsid w:val="00D6395A"/>
    <w:rsid w:val="00D72BD4"/>
    <w:rsid w:val="00D84F86"/>
    <w:rsid w:val="00E04969"/>
    <w:rsid w:val="00E14700"/>
    <w:rsid w:val="00E7428C"/>
    <w:rsid w:val="00E80EA4"/>
    <w:rsid w:val="00E84648"/>
    <w:rsid w:val="00E9205A"/>
    <w:rsid w:val="00EE22B3"/>
    <w:rsid w:val="00EF6168"/>
    <w:rsid w:val="00EF6DAA"/>
    <w:rsid w:val="00F04E34"/>
    <w:rsid w:val="00F34395"/>
    <w:rsid w:val="00F44BC0"/>
    <w:rsid w:val="00F50DB1"/>
    <w:rsid w:val="00F60F55"/>
    <w:rsid w:val="00F62BC7"/>
    <w:rsid w:val="00FA2F35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CdWymIv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rna178@didakta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idak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81</cp:revision>
  <dcterms:created xsi:type="dcterms:W3CDTF">2020-03-23T17:37:00Z</dcterms:created>
  <dcterms:modified xsi:type="dcterms:W3CDTF">2020-03-24T17:40:00Z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